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9D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 w14:paraId="5BBCB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厦门市曾厝垵幼儿园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岗位（代码）：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日期：   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   月 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473"/>
        <w:gridCol w:w="1398"/>
        <w:gridCol w:w="856"/>
        <w:gridCol w:w="605"/>
        <w:gridCol w:w="118"/>
        <w:gridCol w:w="1289"/>
        <w:gridCol w:w="1348"/>
        <w:gridCol w:w="558"/>
        <w:gridCol w:w="264"/>
        <w:gridCol w:w="1149"/>
      </w:tblGrid>
      <w:tr w14:paraId="30A7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24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DB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8D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1A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49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68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F8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99D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04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7C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E1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80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94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96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FE5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86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E3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50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67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0"/>
                <w:sz w:val="21"/>
                <w:szCs w:val="21"/>
                <w:bdr w:val="none" w:color="auto" w:sz="0" w:space="0"/>
              </w:rPr>
              <w:t>婚姻  状况</w:t>
            </w:r>
          </w:p>
        </w:tc>
        <w:tc>
          <w:tcPr>
            <w:tcW w:w="8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13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56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9F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C48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D3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DC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B6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1A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专业技术        资格证书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C9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D8A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06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75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A3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03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计算机</w:t>
            </w:r>
          </w:p>
          <w:p w14:paraId="0283A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A3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2B4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84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F9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80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44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3D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 w14:paraId="79C0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C73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86B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816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2A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手   机 ：</w:t>
            </w:r>
          </w:p>
        </w:tc>
      </w:tr>
      <w:tr w14:paraId="7D55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1F4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83F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E12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20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 w14:paraId="5418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43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 w14:paraId="3175F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33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41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78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4F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2A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35F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A4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个人</w:t>
            </w:r>
          </w:p>
          <w:p w14:paraId="1A872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简历</w:t>
            </w:r>
          </w:p>
          <w:p w14:paraId="27FCC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CB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80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 w14:paraId="621E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97A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39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16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80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E6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A6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CC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30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CC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</w:tr>
      <w:tr w14:paraId="0FC4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9A5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60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AE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C55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E0C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CA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2E6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35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28C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06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039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BC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2B9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B2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E1D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5A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82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近年来</w:t>
            </w:r>
          </w:p>
          <w:p w14:paraId="080F4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66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2F5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C4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62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 w14:paraId="7B279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5793D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3240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签 　　名：   　</w:t>
            </w:r>
          </w:p>
          <w:p w14:paraId="4C67D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285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年     月    日</w:t>
            </w:r>
          </w:p>
        </w:tc>
      </w:tr>
      <w:tr w14:paraId="1C03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0" w:type="dxa"/>
          <w:jc w:val="center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F3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single" w:color="auto" w:sz="6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E6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 </w:t>
            </w:r>
          </w:p>
          <w:p w14:paraId="00698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240" w:right="0" w:firstLine="420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                                                                              审查人签名：　　　               年　　月　　日</w:t>
            </w:r>
          </w:p>
        </w:tc>
      </w:tr>
    </w:tbl>
    <w:p w14:paraId="5D797C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A3CCC"/>
    <w:rsid w:val="5B0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2025-08-15T01:02:00Z</dcterms:created>
  <dc:creator>水无鱼</dc:creator>
  <cp:lastModifiedBy>水无鱼</cp:lastModifiedBy>
  <dcterms:modified xsi:type="dcterms:W3CDTF">2025-08-15T02:25:05Z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496680315DC143EF976A01DD7D0A504C_11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